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DCC" w:rsidRPr="00932EFF" w:rsidRDefault="009E4DCC" w:rsidP="00932EFF">
      <w:pPr>
        <w:pStyle w:val="Titre"/>
        <w:jc w:val="left"/>
        <w:rPr>
          <w:sz w:val="8"/>
        </w:rPr>
      </w:pPr>
      <w:bookmarkStart w:id="0" w:name="agent"/>
    </w:p>
    <w:p w:rsidR="00C62AA1" w:rsidRPr="00D355E3" w:rsidRDefault="00C62AA1" w:rsidP="00C62AA1">
      <w:pPr>
        <w:rPr>
          <w:bCs/>
        </w:rPr>
      </w:pPr>
      <w:r w:rsidRPr="00D355E3">
        <w:rPr>
          <w:bCs/>
          <w:noProof/>
        </w:rPr>
        <w:drawing>
          <wp:inline distT="0" distB="0" distL="0" distR="0" wp14:anchorId="6C352EA7" wp14:editId="4F4BA51E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AA1" w:rsidRDefault="00C62AA1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</w:t>
      </w:r>
      <w:r w:rsidR="00317FEE">
        <w:rPr>
          <w:rFonts w:ascii="Arial" w:hAnsi="Arial" w:cs="Arial"/>
          <w:b/>
          <w:bCs/>
          <w:sz w:val="22"/>
          <w:szCs w:val="22"/>
        </w:rPr>
        <w:t>ADMINISTRATIVE</w:t>
      </w:r>
      <w:r>
        <w:rPr>
          <w:rFonts w:ascii="Arial" w:hAnsi="Arial" w:cs="Arial"/>
          <w:b/>
          <w:bCs/>
          <w:sz w:val="22"/>
          <w:szCs w:val="22"/>
        </w:rPr>
        <w:t xml:space="preserve"> PARITAIRE</w:t>
      </w:r>
    </w:p>
    <w:p w:rsidR="00C62AA1" w:rsidRPr="00D355E3" w:rsidRDefault="00317FEE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REFUS OPPOSE A UNE DEMANDE DE</w:t>
      </w:r>
      <w:r w:rsidR="00C62AA1">
        <w:rPr>
          <w:rFonts w:ascii="Arial" w:hAnsi="Arial" w:cs="Arial"/>
          <w:b/>
          <w:bCs/>
          <w:sz w:val="22"/>
          <w:szCs w:val="22"/>
        </w:rPr>
        <w:t xml:space="preserve"> TELETRAVAIL</w:t>
      </w:r>
    </w:p>
    <w:p w:rsidR="00C62AA1" w:rsidRPr="00D355E3" w:rsidRDefault="00C62AA1" w:rsidP="00C62AA1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C62AA1" w:rsidRPr="0093489C" w:rsidRDefault="00C62AA1" w:rsidP="00C62AA1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D704DB" w:rsidRPr="00D704DB" w:rsidRDefault="00D704DB" w:rsidP="00D704DB">
      <w:pPr>
        <w:pStyle w:val="Pa7"/>
        <w:rPr>
          <w:rFonts w:ascii="Garamond" w:hAnsi="Garamond"/>
          <w:color w:val="000000"/>
          <w:sz w:val="22"/>
          <w:szCs w:val="22"/>
        </w:rPr>
      </w:pPr>
      <w:r w:rsidRPr="00D704DB">
        <w:rPr>
          <w:rFonts w:ascii="Garamond" w:hAnsi="Garamond"/>
          <w:color w:val="000000"/>
          <w:sz w:val="22"/>
          <w:szCs w:val="22"/>
        </w:rPr>
        <w:t xml:space="preserve">Article 37-1-III.6° du décret du 17 avril 1989 </w:t>
      </w:r>
    </w:p>
    <w:p w:rsidR="00C62AA1" w:rsidRDefault="00C62AA1" w:rsidP="004F4CFC">
      <w:pPr>
        <w:ind w:left="-142"/>
        <w:rPr>
          <w:rFonts w:ascii="Arial" w:hAnsi="Arial" w:cs="Arial"/>
          <w:i/>
          <w:sz w:val="22"/>
          <w:szCs w:val="22"/>
          <w:u w:val="single"/>
        </w:rPr>
      </w:pPr>
    </w:p>
    <w:p w:rsidR="00C62AA1" w:rsidRDefault="00C62AA1" w:rsidP="00C62AA1">
      <w:pPr>
        <w:rPr>
          <w:rFonts w:ascii="Arial" w:hAnsi="Arial" w:cs="Arial"/>
          <w:b/>
        </w:rPr>
      </w:pPr>
    </w:p>
    <w:p w:rsidR="00C62AA1" w:rsidRPr="0093489C" w:rsidRDefault="00C62AA1" w:rsidP="00C62AA1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C62AA1" w:rsidRPr="0093489C" w:rsidRDefault="00C62AA1" w:rsidP="00C62AA1">
      <w:pPr>
        <w:rPr>
          <w:bCs/>
          <w:sz w:val="22"/>
          <w:szCs w:val="22"/>
        </w:rPr>
      </w:pPr>
    </w:p>
    <w:p w:rsidR="00C62AA1" w:rsidRPr="0093489C" w:rsidRDefault="00C62AA1" w:rsidP="00C62AA1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C62AA1" w:rsidRPr="0093489C" w:rsidRDefault="00C62AA1" w:rsidP="00C62AA1">
      <w:pPr>
        <w:rPr>
          <w:bCs/>
          <w:sz w:val="22"/>
          <w:szCs w:val="22"/>
        </w:rPr>
      </w:pPr>
    </w:p>
    <w:p w:rsidR="00C62AA1" w:rsidRDefault="00C62AA1" w:rsidP="00C62AA1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D704DB" w:rsidRPr="0093489C" w:rsidRDefault="00D704DB" w:rsidP="00C62AA1">
      <w:pPr>
        <w:rPr>
          <w:bCs/>
          <w:sz w:val="22"/>
          <w:szCs w:val="22"/>
        </w:rPr>
      </w:pPr>
    </w:p>
    <w:p w:rsidR="00C62AA1" w:rsidRPr="0093489C" w:rsidRDefault="00C62AA1" w:rsidP="00C62AA1">
      <w:pPr>
        <w:ind w:left="-142" w:right="-286"/>
        <w:jc w:val="center"/>
        <w:rPr>
          <w:b/>
          <w:sz w:val="22"/>
          <w:szCs w:val="22"/>
        </w:rPr>
      </w:pPr>
    </w:p>
    <w:p w:rsidR="00C62AA1" w:rsidRPr="0093489C" w:rsidRDefault="00C62AA1" w:rsidP="00C62AA1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:</w:t>
      </w:r>
    </w:p>
    <w:p w:rsidR="00C62AA1" w:rsidRPr="0093489C" w:rsidRDefault="00C62AA1" w:rsidP="00C62AA1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C62AA1" w:rsidRDefault="00C62AA1" w:rsidP="00C62AA1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D92C98" w:rsidRDefault="00D92C98" w:rsidP="00C62A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…………………………………………………………………………………</w:t>
      </w:r>
    </w:p>
    <w:p w:rsidR="00D704DB" w:rsidRPr="0093489C" w:rsidRDefault="00D704DB" w:rsidP="00C62AA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 téléphoniques + mail : ………………………………………………………………..</w:t>
      </w:r>
    </w:p>
    <w:p w:rsidR="00C62AA1" w:rsidRPr="0093489C" w:rsidRDefault="00C62AA1" w:rsidP="00C62AA1">
      <w:pPr>
        <w:rPr>
          <w:b/>
          <w:sz w:val="22"/>
          <w:szCs w:val="22"/>
        </w:rPr>
      </w:pPr>
    </w:p>
    <w:p w:rsidR="00C62AA1" w:rsidRPr="0093489C" w:rsidRDefault="00C62AA1" w:rsidP="00C62AA1">
      <w:pPr>
        <w:rPr>
          <w:sz w:val="22"/>
          <w:szCs w:val="22"/>
        </w:rPr>
      </w:pPr>
    </w:p>
    <w:p w:rsidR="00C62AA1" w:rsidRPr="0093489C" w:rsidRDefault="00C62AA1" w:rsidP="00C62AA1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C62AA1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</w:p>
    <w:p w:rsidR="00D704DB" w:rsidRPr="0093489C" w:rsidRDefault="00D704DB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>
        <w:rPr>
          <w:b/>
          <w:sz w:val="22"/>
          <w:szCs w:val="22"/>
        </w:rPr>
        <w:t>urrier de saisine</w:t>
      </w:r>
      <w:r w:rsidRPr="0093489C">
        <w:rPr>
          <w:b/>
          <w:sz w:val="22"/>
          <w:szCs w:val="22"/>
        </w:rPr>
        <w:t xml:space="preserve"> de l’agent.</w:t>
      </w: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</w:t>
      </w:r>
      <w:r>
        <w:rPr>
          <w:b/>
          <w:sz w:val="22"/>
          <w:szCs w:val="22"/>
        </w:rPr>
        <w:t>refusant une demande initiale ou de renouvellement de télétravail formulée par l’agent,</w:t>
      </w:r>
    </w:p>
    <w:p w:rsidR="00C62AA1" w:rsidRPr="0093489C" w:rsidRDefault="00C62AA1" w:rsidP="00C62AA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Copie de la délibération de la collectivité précisant les modalités d’application du télétravail</w:t>
      </w:r>
      <w:r w:rsidRPr="0093489C">
        <w:rPr>
          <w:b/>
          <w:sz w:val="22"/>
          <w:szCs w:val="22"/>
        </w:rPr>
        <w:t>,</w:t>
      </w:r>
    </w:p>
    <w:p w:rsidR="00C62AA1" w:rsidRPr="0093489C" w:rsidRDefault="00C62AA1" w:rsidP="00C62AA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C62AA1" w:rsidRPr="0093489C" w:rsidRDefault="005B2AA2" w:rsidP="00C62AA1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 - </w:t>
      </w:r>
      <w:r w:rsidR="00C62AA1" w:rsidRPr="0093489C">
        <w:rPr>
          <w:sz w:val="22"/>
          <w:szCs w:val="22"/>
        </w:rPr>
        <w:t>DATE ET SIGNATURE DE L’A</w:t>
      </w:r>
      <w:r w:rsidR="00D704DB">
        <w:rPr>
          <w:sz w:val="22"/>
          <w:szCs w:val="22"/>
        </w:rPr>
        <w:t>GENT</w:t>
      </w:r>
    </w:p>
    <w:p w:rsidR="00C62AA1" w:rsidRPr="0093489C" w:rsidRDefault="00C62AA1" w:rsidP="00C62AA1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C62AA1" w:rsidRDefault="00C62AA1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D704DB" w:rsidRDefault="00D704DB" w:rsidP="00C62AA1">
      <w:pPr>
        <w:rPr>
          <w:rFonts w:ascii="Arial" w:hAnsi="Arial" w:cs="Arial"/>
          <w:sz w:val="22"/>
          <w:szCs w:val="22"/>
        </w:rPr>
      </w:pPr>
    </w:p>
    <w:p w:rsidR="00C62AA1" w:rsidRDefault="00C62AA1" w:rsidP="00C62AA1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</w:t>
      </w:r>
      <w:r w:rsidR="00D704DB">
        <w:rPr>
          <w:rFonts w:ascii="Garamond" w:hAnsi="Garamond" w:cs="Arial"/>
          <w:i/>
        </w:rPr>
        <w:t>A</w:t>
      </w:r>
      <w:r>
        <w:rPr>
          <w:rFonts w:ascii="Garamond" w:hAnsi="Garamond" w:cs="Arial"/>
          <w:i/>
        </w:rPr>
        <w:t xml:space="preserve">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8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C62AA1" w:rsidRPr="0093489C" w:rsidRDefault="00C62AA1" w:rsidP="00C62AA1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 xml:space="preserve">CDG12 - Maj </w:t>
      </w:r>
      <w:r w:rsidR="00D704DB">
        <w:rPr>
          <w:rFonts w:ascii="Garamond" w:hAnsi="Garamond" w:cs="Arial"/>
          <w:i/>
        </w:rPr>
        <w:t>20</w:t>
      </w:r>
      <w:r>
        <w:rPr>
          <w:rFonts w:ascii="Garamond" w:hAnsi="Garamond" w:cs="Arial"/>
          <w:i/>
        </w:rPr>
        <w:t>/01/2023</w:t>
      </w:r>
    </w:p>
    <w:bookmarkEnd w:id="0"/>
    <w:p w:rsidR="00FA6E44" w:rsidRPr="00932EFF" w:rsidRDefault="00FA6E44" w:rsidP="00C62AA1">
      <w:pPr>
        <w:rPr>
          <w:rFonts w:ascii="Arial" w:hAnsi="Arial" w:cs="Arial"/>
        </w:rPr>
      </w:pPr>
    </w:p>
    <w:sectPr w:rsidR="00FA6E44" w:rsidRPr="00932EFF" w:rsidSect="00C861D4">
      <w:headerReference w:type="default" r:id="rId9"/>
      <w:type w:val="continuous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7576" w:rsidRDefault="00967576">
      <w:r>
        <w:separator/>
      </w:r>
    </w:p>
  </w:endnote>
  <w:endnote w:type="continuationSeparator" w:id="0">
    <w:p w:rsidR="00967576" w:rsidRDefault="009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7576" w:rsidRDefault="00967576">
      <w:r>
        <w:separator/>
      </w:r>
    </w:p>
  </w:footnote>
  <w:footnote w:type="continuationSeparator" w:id="0">
    <w:p w:rsidR="00967576" w:rsidRDefault="009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2109C" w:rsidRDefault="00C2109C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BC0"/>
    <w:multiLevelType w:val="hybridMultilevel"/>
    <w:tmpl w:val="3438A908"/>
    <w:lvl w:ilvl="0" w:tplc="30601CDA">
      <w:numFmt w:val="bullet"/>
      <w:lvlText w:val="-"/>
      <w:lvlJc w:val="left"/>
      <w:pPr>
        <w:ind w:left="420" w:hanging="360"/>
      </w:pPr>
      <w:rPr>
        <w:rFonts w:ascii="Tahoma" w:eastAsia="Times New Roman" w:hAnsi="Tahoma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EC4F1B"/>
    <w:multiLevelType w:val="hybridMultilevel"/>
    <w:tmpl w:val="9C18E91A"/>
    <w:lvl w:ilvl="0" w:tplc="38CC3EE0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21240D38"/>
    <w:multiLevelType w:val="hybridMultilevel"/>
    <w:tmpl w:val="97EE09C0"/>
    <w:lvl w:ilvl="0" w:tplc="2A2EA496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66232368"/>
    <w:multiLevelType w:val="hybridMultilevel"/>
    <w:tmpl w:val="B25621A4"/>
    <w:lvl w:ilvl="0" w:tplc="DD9AF6B8">
      <w:start w:val="2"/>
      <w:numFmt w:val="bullet"/>
      <w:lvlText w:val="-"/>
      <w:lvlJc w:val="left"/>
      <w:pPr>
        <w:ind w:left="218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14253190">
    <w:abstractNumId w:val="0"/>
  </w:num>
  <w:num w:numId="2" w16cid:durableId="879777703">
    <w:abstractNumId w:val="3"/>
  </w:num>
  <w:num w:numId="3" w16cid:durableId="899943050">
    <w:abstractNumId w:val="1"/>
  </w:num>
  <w:num w:numId="4" w16cid:durableId="7064940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54896"/>
    <w:rsid w:val="000A7DB0"/>
    <w:rsid w:val="000B5721"/>
    <w:rsid w:val="000C7072"/>
    <w:rsid w:val="000E1967"/>
    <w:rsid w:val="0013444C"/>
    <w:rsid w:val="0013722C"/>
    <w:rsid w:val="001607A9"/>
    <w:rsid w:val="00172215"/>
    <w:rsid w:val="00174998"/>
    <w:rsid w:val="00186F44"/>
    <w:rsid w:val="00190363"/>
    <w:rsid w:val="0019343C"/>
    <w:rsid w:val="001D725E"/>
    <w:rsid w:val="001E04E3"/>
    <w:rsid w:val="001F1781"/>
    <w:rsid w:val="001F3BD8"/>
    <w:rsid w:val="001F5E2E"/>
    <w:rsid w:val="00202CD5"/>
    <w:rsid w:val="00211DC9"/>
    <w:rsid w:val="002120F8"/>
    <w:rsid w:val="00235C5C"/>
    <w:rsid w:val="002509A0"/>
    <w:rsid w:val="00256D72"/>
    <w:rsid w:val="00282813"/>
    <w:rsid w:val="00293755"/>
    <w:rsid w:val="002F0478"/>
    <w:rsid w:val="002F4AF3"/>
    <w:rsid w:val="00300129"/>
    <w:rsid w:val="00317FEE"/>
    <w:rsid w:val="00381A7A"/>
    <w:rsid w:val="003B2F23"/>
    <w:rsid w:val="003B426B"/>
    <w:rsid w:val="003B4CD5"/>
    <w:rsid w:val="003B4D9F"/>
    <w:rsid w:val="003D378E"/>
    <w:rsid w:val="004368F2"/>
    <w:rsid w:val="00461B42"/>
    <w:rsid w:val="0047793A"/>
    <w:rsid w:val="00480977"/>
    <w:rsid w:val="00497088"/>
    <w:rsid w:val="00497535"/>
    <w:rsid w:val="004F4CFC"/>
    <w:rsid w:val="004F766C"/>
    <w:rsid w:val="004F7D8A"/>
    <w:rsid w:val="00510184"/>
    <w:rsid w:val="00514FF2"/>
    <w:rsid w:val="00524F9E"/>
    <w:rsid w:val="0053297D"/>
    <w:rsid w:val="005334AD"/>
    <w:rsid w:val="00533BFA"/>
    <w:rsid w:val="00577BD9"/>
    <w:rsid w:val="00584DDB"/>
    <w:rsid w:val="005B2AA2"/>
    <w:rsid w:val="005E122E"/>
    <w:rsid w:val="005E2822"/>
    <w:rsid w:val="005E5941"/>
    <w:rsid w:val="00616E7A"/>
    <w:rsid w:val="00633CB4"/>
    <w:rsid w:val="00644EDA"/>
    <w:rsid w:val="006534E3"/>
    <w:rsid w:val="006C52B5"/>
    <w:rsid w:val="006C553C"/>
    <w:rsid w:val="006D0A27"/>
    <w:rsid w:val="006D3440"/>
    <w:rsid w:val="006E09F1"/>
    <w:rsid w:val="007014BC"/>
    <w:rsid w:val="00706FF9"/>
    <w:rsid w:val="00725E71"/>
    <w:rsid w:val="00763282"/>
    <w:rsid w:val="007904C1"/>
    <w:rsid w:val="007E00B8"/>
    <w:rsid w:val="007E3783"/>
    <w:rsid w:val="007E4898"/>
    <w:rsid w:val="007F1E47"/>
    <w:rsid w:val="008203DA"/>
    <w:rsid w:val="00831852"/>
    <w:rsid w:val="008436AE"/>
    <w:rsid w:val="008521B8"/>
    <w:rsid w:val="008544A4"/>
    <w:rsid w:val="00856C19"/>
    <w:rsid w:val="00881B64"/>
    <w:rsid w:val="00896E73"/>
    <w:rsid w:val="008A572C"/>
    <w:rsid w:val="008B7779"/>
    <w:rsid w:val="008D4065"/>
    <w:rsid w:val="008F4470"/>
    <w:rsid w:val="0092388A"/>
    <w:rsid w:val="009313B4"/>
    <w:rsid w:val="00932EFF"/>
    <w:rsid w:val="00944A44"/>
    <w:rsid w:val="00967576"/>
    <w:rsid w:val="00994089"/>
    <w:rsid w:val="009B5E68"/>
    <w:rsid w:val="009C289D"/>
    <w:rsid w:val="009D0618"/>
    <w:rsid w:val="009D5D23"/>
    <w:rsid w:val="009D65EF"/>
    <w:rsid w:val="009D72C9"/>
    <w:rsid w:val="009D7A11"/>
    <w:rsid w:val="009E4DCC"/>
    <w:rsid w:val="00A07634"/>
    <w:rsid w:val="00A110C7"/>
    <w:rsid w:val="00A263F6"/>
    <w:rsid w:val="00A36459"/>
    <w:rsid w:val="00A474E3"/>
    <w:rsid w:val="00A62720"/>
    <w:rsid w:val="00A62AA1"/>
    <w:rsid w:val="00A70949"/>
    <w:rsid w:val="00A734C1"/>
    <w:rsid w:val="00A867D6"/>
    <w:rsid w:val="00A93693"/>
    <w:rsid w:val="00A97BD4"/>
    <w:rsid w:val="00AE2C05"/>
    <w:rsid w:val="00AF309E"/>
    <w:rsid w:val="00B01C86"/>
    <w:rsid w:val="00B07A4A"/>
    <w:rsid w:val="00B12401"/>
    <w:rsid w:val="00B13C56"/>
    <w:rsid w:val="00B16A15"/>
    <w:rsid w:val="00B346DD"/>
    <w:rsid w:val="00B6094F"/>
    <w:rsid w:val="00B70336"/>
    <w:rsid w:val="00B70888"/>
    <w:rsid w:val="00B84E71"/>
    <w:rsid w:val="00B86B3B"/>
    <w:rsid w:val="00BA66DB"/>
    <w:rsid w:val="00BC40D7"/>
    <w:rsid w:val="00BD1C44"/>
    <w:rsid w:val="00C14CB3"/>
    <w:rsid w:val="00C2109C"/>
    <w:rsid w:val="00C62AA1"/>
    <w:rsid w:val="00C74195"/>
    <w:rsid w:val="00C8268F"/>
    <w:rsid w:val="00C861D4"/>
    <w:rsid w:val="00C90907"/>
    <w:rsid w:val="00C923F5"/>
    <w:rsid w:val="00C93B6C"/>
    <w:rsid w:val="00CE432F"/>
    <w:rsid w:val="00CF384E"/>
    <w:rsid w:val="00CF7147"/>
    <w:rsid w:val="00D065FA"/>
    <w:rsid w:val="00D17F73"/>
    <w:rsid w:val="00D3752E"/>
    <w:rsid w:val="00D517F6"/>
    <w:rsid w:val="00D704DB"/>
    <w:rsid w:val="00D73A01"/>
    <w:rsid w:val="00D92C98"/>
    <w:rsid w:val="00D943B8"/>
    <w:rsid w:val="00DA494A"/>
    <w:rsid w:val="00E242C6"/>
    <w:rsid w:val="00E63A26"/>
    <w:rsid w:val="00E87125"/>
    <w:rsid w:val="00E92235"/>
    <w:rsid w:val="00EB13B9"/>
    <w:rsid w:val="00ED5C98"/>
    <w:rsid w:val="00F52364"/>
    <w:rsid w:val="00F557D0"/>
    <w:rsid w:val="00F72305"/>
    <w:rsid w:val="00F9688E"/>
    <w:rsid w:val="00FA6E44"/>
    <w:rsid w:val="00FC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F1E8BC"/>
  <w15:chartTrackingRefBased/>
  <w15:docId w15:val="{F1F41F3F-B460-499C-A4BD-D46514C81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C62AA1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A6E44"/>
    <w:rPr>
      <w:color w:val="0000FF"/>
      <w:u w:val="single"/>
    </w:rPr>
  </w:style>
  <w:style w:type="paragraph" w:styleId="NormalWeb">
    <w:name w:val="Normal (Web)"/>
    <w:basedOn w:val="Normal"/>
    <w:uiPriority w:val="99"/>
    <w:rsid w:val="00C62AA1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C62AA1"/>
    <w:rPr>
      <w:b/>
      <w:bCs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D704DB"/>
    <w:pPr>
      <w:autoSpaceDE w:val="0"/>
      <w:autoSpaceDN w:val="0"/>
      <w:adjustRightInd w:val="0"/>
      <w:spacing w:line="22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main.bouat@cdg-12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7</cp:revision>
  <cp:lastPrinted>2019-09-12T09:54:00Z</cp:lastPrinted>
  <dcterms:created xsi:type="dcterms:W3CDTF">2019-10-09T07:38:00Z</dcterms:created>
  <dcterms:modified xsi:type="dcterms:W3CDTF">2023-01-19T15:26:00Z</dcterms:modified>
</cp:coreProperties>
</file>